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8778" w14:textId="79EB81CA" w:rsidR="006A7964" w:rsidRDefault="006A7964" w:rsidP="006A796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D597427" w14:textId="77777777" w:rsidR="00B530A9" w:rsidRPr="00655620" w:rsidRDefault="00B530A9" w:rsidP="006A796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D94C4A3" w14:textId="77777777" w:rsidR="006A7964" w:rsidRPr="007319AA" w:rsidRDefault="006A7964" w:rsidP="006A7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       </w:t>
      </w:r>
    </w:p>
    <w:p w14:paraId="0B969767" w14:textId="04641692" w:rsidR="00A93632" w:rsidRDefault="00A93632" w:rsidP="00A936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BRM.0012.4.</w:t>
      </w:r>
      <w:r w:rsidR="00B530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B530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14:paraId="2B3AFF9E" w14:textId="7DAE781E" w:rsidR="00A93632" w:rsidRDefault="00A93632" w:rsidP="00A936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BRM.0012.6.</w:t>
      </w:r>
      <w:r w:rsidR="00B530A9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B530A9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Pr="00655620">
        <w:rPr>
          <w:rFonts w:ascii="Times New Roman" w:eastAsia="Times New Roman" w:hAnsi="Times New Roman"/>
          <w:sz w:val="28"/>
          <w:szCs w:val="28"/>
        </w:rPr>
        <w:t>Czechowice-</w:t>
      </w:r>
      <w:r>
        <w:rPr>
          <w:rFonts w:ascii="Times New Roman" w:eastAsia="Times New Roman" w:hAnsi="Times New Roman"/>
          <w:sz w:val="28"/>
          <w:szCs w:val="28"/>
        </w:rPr>
        <w:t>Dziedzice, 202</w:t>
      </w:r>
      <w:r w:rsidR="00B530A9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B530A9">
        <w:rPr>
          <w:rFonts w:ascii="Times New Roman" w:eastAsia="Times New Roman" w:hAnsi="Times New Roman"/>
          <w:sz w:val="28"/>
          <w:szCs w:val="28"/>
        </w:rPr>
        <w:t>05</w:t>
      </w:r>
      <w:r w:rsidRPr="00655620">
        <w:rPr>
          <w:rFonts w:ascii="Times New Roman" w:eastAsia="Times New Roman" w:hAnsi="Times New Roman"/>
          <w:sz w:val="28"/>
          <w:szCs w:val="28"/>
        </w:rPr>
        <w:t>.</w:t>
      </w:r>
      <w:r w:rsidR="00B530A9">
        <w:rPr>
          <w:rFonts w:ascii="Times New Roman" w:eastAsia="Times New Roman" w:hAnsi="Times New Roman"/>
          <w:sz w:val="28"/>
          <w:szCs w:val="28"/>
        </w:rPr>
        <w:t>28</w:t>
      </w:r>
    </w:p>
    <w:p w14:paraId="116D28E4" w14:textId="77777777" w:rsidR="00A93632" w:rsidRDefault="00A93632" w:rsidP="00A936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4C2CED5" w14:textId="77777777" w:rsidR="00B530A9" w:rsidRDefault="00B530A9" w:rsidP="00A936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5B3CA8F" w14:textId="77777777" w:rsidR="00B530A9" w:rsidRDefault="00B530A9" w:rsidP="00A936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BF29F58" w14:textId="77777777" w:rsidR="00B530A9" w:rsidRDefault="00B530A9" w:rsidP="00A936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4534ECC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DA23EFD" w14:textId="77777777" w:rsidR="00B530A9" w:rsidRPr="00592762" w:rsidRDefault="00B530A9" w:rsidP="00B530A9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4572B1B" w14:textId="77777777" w:rsidR="00B530A9" w:rsidRPr="00296605" w:rsidRDefault="00B530A9" w:rsidP="00B530A9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5 czerwca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4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w sali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br/>
        <w:t xml:space="preserve">nr 003 UM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odbędzie się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połączone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posiedzenie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Komisji Oświaty, Kultury i Sportu oraz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Komisji Polityki Społecznej Rady Miejskiej w Czechowicach-Dziedzicach. </w:t>
      </w:r>
    </w:p>
    <w:p w14:paraId="5F1D7151" w14:textId="77777777" w:rsidR="00B530A9" w:rsidRPr="00296605" w:rsidRDefault="00B530A9" w:rsidP="00B530A9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07910759" w14:textId="77777777" w:rsidR="00B530A9" w:rsidRPr="00296605" w:rsidRDefault="00B530A9" w:rsidP="00B5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61D3896B" w14:textId="77777777" w:rsidR="00B530A9" w:rsidRPr="00296605" w:rsidRDefault="00B530A9" w:rsidP="00B5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0B4BAE88" w14:textId="77777777" w:rsidR="00B530A9" w:rsidRPr="00D86434" w:rsidRDefault="00B530A9" w:rsidP="00B5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71735705" w14:textId="77777777" w:rsidR="00B530A9" w:rsidRDefault="00B530A9" w:rsidP="00B5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Omówienie problemu związanego ze środkami odurzającymi na terenie Gminy Czechowice-Dziedzice.   </w:t>
      </w:r>
    </w:p>
    <w:p w14:paraId="70DE3CD2" w14:textId="77777777" w:rsidR="00B530A9" w:rsidRPr="008C6968" w:rsidRDefault="00B530A9" w:rsidP="00B53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6968"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18D0349C" w14:textId="77777777" w:rsidR="00B530A9" w:rsidRDefault="00B530A9" w:rsidP="00B530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7F02F1" w14:textId="77777777" w:rsidR="00B530A9" w:rsidRPr="00335D02" w:rsidRDefault="00B530A9" w:rsidP="00B530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DF335B5" w14:textId="77777777" w:rsidR="00A93632" w:rsidRPr="006315D0" w:rsidRDefault="00A93632" w:rsidP="00A9363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46600D56" w14:textId="77777777" w:rsidR="00A93632" w:rsidRPr="00551252" w:rsidRDefault="00A93632" w:rsidP="00A9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EC7900" w14:textId="77777777" w:rsidR="00A93632" w:rsidRPr="007A73F1" w:rsidRDefault="00A93632" w:rsidP="00A936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E09CB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7CA6220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A2333FF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38EBDB0" w14:textId="77777777" w:rsidR="00A93632" w:rsidRPr="00655620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60FF308" w14:textId="77777777" w:rsidR="00A93632" w:rsidRPr="00592762" w:rsidRDefault="00A93632" w:rsidP="00A9363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Przewodniczący                                                       </w:t>
      </w:r>
      <w:r w:rsidRPr="00592762">
        <w:rPr>
          <w:rFonts w:ascii="Times New Roman" w:eastAsia="Times New Roman" w:hAnsi="Times New Roman"/>
          <w:sz w:val="28"/>
          <w:szCs w:val="28"/>
        </w:rPr>
        <w:t>Przewodnicząca</w:t>
      </w:r>
    </w:p>
    <w:p w14:paraId="175FFD5C" w14:textId="5ADF2C66" w:rsidR="00A93632" w:rsidRPr="00592762" w:rsidRDefault="00A93632" w:rsidP="00A9363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Komisji Polityki Społecznej</w:t>
      </w:r>
      <w:r w:rsidRPr="005927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592762">
        <w:rPr>
          <w:rFonts w:ascii="Times New Roman" w:eastAsia="Times New Roman" w:hAnsi="Times New Roman"/>
          <w:sz w:val="28"/>
          <w:szCs w:val="28"/>
        </w:rPr>
        <w:t xml:space="preserve">Komisji Oświaty, Kultury i Sportu </w:t>
      </w:r>
    </w:p>
    <w:p w14:paraId="58877D20" w14:textId="429DE2D8" w:rsidR="00A93632" w:rsidRPr="00592762" w:rsidRDefault="00A93632" w:rsidP="00A9363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B530A9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B530A9">
        <w:rPr>
          <w:rFonts w:ascii="Times New Roman" w:eastAsia="Times New Roman" w:hAnsi="Times New Roman"/>
          <w:sz w:val="28"/>
          <w:szCs w:val="28"/>
        </w:rPr>
        <w:t>Dobucki</w:t>
      </w:r>
      <w:proofErr w:type="spellEnd"/>
      <w:r w:rsidR="00B530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276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Magdalena Kubik </w:t>
      </w:r>
    </w:p>
    <w:p w14:paraId="60D81222" w14:textId="77777777" w:rsidR="00A93632" w:rsidRDefault="00A93632" w:rsidP="00A9363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5C3C9690" w14:textId="77777777" w:rsidR="00A93632" w:rsidRDefault="00A93632" w:rsidP="00A93632">
      <w:pPr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  <w:r w:rsidRPr="00B53E0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1B6907F4" w14:textId="77777777" w:rsidR="00A93632" w:rsidRDefault="00A93632" w:rsidP="00A93632">
      <w:pPr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3DAB3CB" w14:textId="15B337EF" w:rsidR="00E1785A" w:rsidRDefault="00E1785A" w:rsidP="00A9363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683053B4" w14:textId="77777777" w:rsidR="00E1785A" w:rsidRDefault="00E1785A" w:rsidP="00326FA4">
      <w:pPr>
        <w:spacing w:after="0"/>
        <w:rPr>
          <w:rFonts w:ascii="Times New Roman" w:hAnsi="Times New Roman"/>
          <w:sz w:val="28"/>
          <w:szCs w:val="28"/>
        </w:rPr>
      </w:pPr>
    </w:p>
    <w:sectPr w:rsidR="00E1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02724E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BF51771"/>
    <w:multiLevelType w:val="hybridMultilevel"/>
    <w:tmpl w:val="B9D81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E53F02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2588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53A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EAE637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60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737947">
    <w:abstractNumId w:val="4"/>
  </w:num>
  <w:num w:numId="3" w16cid:durableId="919295857">
    <w:abstractNumId w:val="7"/>
  </w:num>
  <w:num w:numId="4" w16cid:durableId="968392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451633">
    <w:abstractNumId w:val="9"/>
  </w:num>
  <w:num w:numId="6" w16cid:durableId="1989167219">
    <w:abstractNumId w:val="1"/>
  </w:num>
  <w:num w:numId="7" w16cid:durableId="381365171">
    <w:abstractNumId w:val="3"/>
  </w:num>
  <w:num w:numId="8" w16cid:durableId="656809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0432965">
    <w:abstractNumId w:val="5"/>
  </w:num>
  <w:num w:numId="10" w16cid:durableId="717247138">
    <w:abstractNumId w:val="0"/>
  </w:num>
  <w:num w:numId="11" w16cid:durableId="1288775901">
    <w:abstractNumId w:val="6"/>
  </w:num>
  <w:num w:numId="12" w16cid:durableId="17715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F1"/>
    <w:rsid w:val="00060DF1"/>
    <w:rsid w:val="000D4FF7"/>
    <w:rsid w:val="00114D39"/>
    <w:rsid w:val="00253514"/>
    <w:rsid w:val="00326FA4"/>
    <w:rsid w:val="0038044A"/>
    <w:rsid w:val="00385F56"/>
    <w:rsid w:val="00573669"/>
    <w:rsid w:val="005C403A"/>
    <w:rsid w:val="00645CF7"/>
    <w:rsid w:val="006A7964"/>
    <w:rsid w:val="00752788"/>
    <w:rsid w:val="00870EC5"/>
    <w:rsid w:val="008D353A"/>
    <w:rsid w:val="009134AB"/>
    <w:rsid w:val="009F28AD"/>
    <w:rsid w:val="00A93632"/>
    <w:rsid w:val="00B133AE"/>
    <w:rsid w:val="00B530A9"/>
    <w:rsid w:val="00C0747E"/>
    <w:rsid w:val="00C22829"/>
    <w:rsid w:val="00E147E6"/>
    <w:rsid w:val="00E1785A"/>
    <w:rsid w:val="00EC3CD1"/>
    <w:rsid w:val="00ED089B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843"/>
  <w15:chartTrackingRefBased/>
  <w15:docId w15:val="{1BBCFED2-C7C9-4A5F-88C0-D3946610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22</cp:revision>
  <dcterms:created xsi:type="dcterms:W3CDTF">2016-09-27T09:36:00Z</dcterms:created>
  <dcterms:modified xsi:type="dcterms:W3CDTF">2024-05-29T10:29:00Z</dcterms:modified>
</cp:coreProperties>
</file>